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2386" w14:textId="77777777" w:rsidR="005C599A" w:rsidRPr="005239F1" w:rsidRDefault="005C599A" w:rsidP="00E527F1">
      <w:pPr>
        <w:jc w:val="center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bookmarkStart w:id="0" w:name="_Hlk115214343"/>
      <w:r w:rsidRPr="00D13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39F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14:paraId="36BD7485" w14:textId="77777777" w:rsidR="005C599A" w:rsidRPr="005239F1" w:rsidRDefault="005C599A" w:rsidP="00E527F1">
      <w:pPr>
        <w:jc w:val="center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5239F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Г. ИРКУТСКА</w:t>
      </w:r>
    </w:p>
    <w:p w14:paraId="1D2BD112" w14:textId="77777777" w:rsidR="005C599A" w:rsidRPr="005239F1" w:rsidRDefault="005C599A" w:rsidP="00E527F1">
      <w:pPr>
        <w:jc w:val="center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5239F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СРЕДНЯЯ ОБЩЕОБРАЗОВАТЕЛЬНАЯ ШКОЛА № 42</w:t>
      </w:r>
    </w:p>
    <w:p w14:paraId="35006AEB" w14:textId="77777777" w:rsidR="005C599A" w:rsidRPr="005239F1" w:rsidRDefault="005C599A" w:rsidP="00E527F1">
      <w:pPr>
        <w:jc w:val="center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6C1288DE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1E19A223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5239F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</w:t>
      </w:r>
    </w:p>
    <w:p w14:paraId="586DEB5C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0BEB0FAD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53C51EDD" w14:textId="77777777" w:rsidR="005C599A" w:rsidRPr="005239F1" w:rsidRDefault="005C599A" w:rsidP="005C599A">
      <w:pPr>
        <w:jc w:val="right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4C3DD4E8" w14:textId="77777777" w:rsidR="005C599A" w:rsidRPr="005239F1" w:rsidRDefault="005C599A" w:rsidP="005C599A">
      <w:pPr>
        <w:jc w:val="right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5239F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Приказ № от </w:t>
      </w:r>
      <w:proofErr w:type="gramStart"/>
      <w:r w:rsidRPr="005239F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«  </w:t>
      </w:r>
      <w:proofErr w:type="gramEnd"/>
      <w:r w:rsidRPr="005239F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    »___________г.</w:t>
      </w:r>
    </w:p>
    <w:p w14:paraId="7B1DB333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3D70B373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27A10970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67F3CC2D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0EECC6EC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2C9806C8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5F48DF3A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09A8933C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23250C23" w14:textId="77777777" w:rsidR="005C599A" w:rsidRPr="005239F1" w:rsidRDefault="005C599A" w:rsidP="005C599A">
      <w:pPr>
        <w:spacing w:line="360" w:lineRule="auto"/>
        <w:jc w:val="center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5239F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РАБОЧАЯ ПРОГРАММА</w:t>
      </w:r>
    </w:p>
    <w:p w14:paraId="5F4F5C0D" w14:textId="77777777" w:rsidR="005C599A" w:rsidRPr="005239F1" w:rsidRDefault="005C599A" w:rsidP="005C59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9F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ПО </w:t>
      </w:r>
      <w:r w:rsidRPr="005239F1">
        <w:rPr>
          <w:rFonts w:ascii="Times New Roman" w:hAnsi="Times New Roman" w:cs="Times New Roman"/>
          <w:sz w:val="24"/>
          <w:szCs w:val="24"/>
          <w:lang w:eastAsia="en-US"/>
        </w:rPr>
        <w:t>КУРСУ ВНЕУРОЧНОЙ ДЕЯТЕЛЬНОСТИ</w:t>
      </w:r>
      <w:r w:rsidRPr="00523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B478D" w14:textId="03003DBE" w:rsidR="005C599A" w:rsidRPr="005239F1" w:rsidRDefault="005C599A" w:rsidP="005C59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9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ЧУДЕСА АППЛИКАЦИИ</w:t>
      </w:r>
      <w:r w:rsidRPr="005239F1">
        <w:rPr>
          <w:rFonts w:ascii="Times New Roman" w:hAnsi="Times New Roman" w:cs="Times New Roman"/>
          <w:sz w:val="24"/>
          <w:szCs w:val="24"/>
        </w:rPr>
        <w:t>»</w:t>
      </w:r>
    </w:p>
    <w:p w14:paraId="3444A41F" w14:textId="77777777" w:rsidR="005C599A" w:rsidRPr="005239F1" w:rsidRDefault="005C599A" w:rsidP="005C59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9F1">
        <w:rPr>
          <w:rFonts w:ascii="Times New Roman" w:hAnsi="Times New Roman" w:cs="Times New Roman"/>
          <w:sz w:val="24"/>
          <w:szCs w:val="24"/>
        </w:rPr>
        <w:t>ДЛЯ ТРЕТЬИХ ОБЩЕОБРАЗОВАТЕЛЬНЫХ КЛАССОВ</w:t>
      </w:r>
    </w:p>
    <w:p w14:paraId="48590012" w14:textId="77777777" w:rsidR="005C599A" w:rsidRPr="005239F1" w:rsidRDefault="005C599A" w:rsidP="005C599A">
      <w:pPr>
        <w:spacing w:line="360" w:lineRule="auto"/>
        <w:jc w:val="center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196495F9" w14:textId="77777777" w:rsidR="005C599A" w:rsidRPr="005239F1" w:rsidRDefault="005C599A" w:rsidP="005C599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2DA265B" w14:textId="653FE701" w:rsidR="005C599A" w:rsidRDefault="005C599A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5F8E0D4B" w14:textId="67A0E0B8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21D9D0F5" w14:textId="3C31FFE0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6532090B" w14:textId="4B91CE93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33AEC69A" w14:textId="5305DCAF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22EFFE24" w14:textId="6BF57960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433E50F6" w14:textId="48B4B539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57992CF6" w14:textId="2A5ED0BB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127A56F9" w14:textId="7A675B68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6A2A9386" w14:textId="7E6A677F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531181F3" w14:textId="61B32935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3140BF9B" w14:textId="1C035F9F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48782716" w14:textId="4480460B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080BDFAD" w14:textId="4A90B4DB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2C771A90" w14:textId="7042DA74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4FC393AB" w14:textId="1D04E6F5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601D04B1" w14:textId="5449E346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31A0E0A1" w14:textId="03D63F0F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4D3DC943" w14:textId="565EECA0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12A89570" w14:textId="68799EF6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1CD422D4" w14:textId="1148E23B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341BA24A" w14:textId="232DB4D8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2B7F92A5" w14:textId="5829850E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4BE23E01" w14:textId="417196FD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0DB69277" w14:textId="301DA18B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2A7359E3" w14:textId="77777777" w:rsidR="005F03BD" w:rsidRPr="008702EC" w:rsidRDefault="005F03BD" w:rsidP="008702EC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5214363"/>
      <w:bookmarkEnd w:id="0"/>
      <w:r w:rsidRPr="008702E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64C1F73" w14:textId="77777777" w:rsidR="005F03BD" w:rsidRPr="005239F1" w:rsidRDefault="005F03BD" w:rsidP="005F03BD">
      <w:pPr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2"/>
          <w:sz w:val="24"/>
          <w:szCs w:val="24"/>
          <w:lang w:eastAsia="en-US"/>
        </w:rPr>
      </w:pPr>
    </w:p>
    <w:p w14:paraId="515F4B47" w14:textId="77777777" w:rsidR="005F03BD" w:rsidRDefault="005F03BD" w:rsidP="005F03B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3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239F1">
        <w:rPr>
          <w:rFonts w:ascii="Times New Roman" w:hAnsi="Times New Roman" w:cs="Times New Roman"/>
          <w:sz w:val="24"/>
          <w:szCs w:val="24"/>
          <w:lang w:eastAsia="en-US"/>
        </w:rPr>
        <w:t>Рабочая программа учебного курса внеурочной деятельности разработана в соответствии с требованиями ФГОС.</w:t>
      </w:r>
    </w:p>
    <w:p w14:paraId="4FD7CE17" w14:textId="12E4F8C0" w:rsidR="005F03BD" w:rsidRDefault="005F03BD" w:rsidP="005F03B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bookmarkEnd w:id="1"/>
    <w:p w14:paraId="5F12FCE8" w14:textId="0F19BAFC" w:rsidR="005F03BD" w:rsidRPr="008702EC" w:rsidRDefault="005F03BD" w:rsidP="008702EC">
      <w:pPr>
        <w:pStyle w:val="a4"/>
        <w:numPr>
          <w:ilvl w:val="0"/>
          <w:numId w:val="12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2EC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14:paraId="03EA6385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Личностные универсальные учебные действия</w:t>
      </w:r>
    </w:p>
    <w:p w14:paraId="51F891D3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 обучающегося будут сформированы:</w:t>
      </w:r>
    </w:p>
    <w:p w14:paraId="47FF2172" w14:textId="77777777" w:rsidR="005F03BD" w:rsidRPr="005F03BD" w:rsidRDefault="005F03BD" w:rsidP="005F03B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интерес к новым видам прикладного творчества, к новым способам самовыражения;</w:t>
      </w:r>
    </w:p>
    <w:p w14:paraId="21B2EB6E" w14:textId="77777777" w:rsidR="005F03BD" w:rsidRPr="005F03BD" w:rsidRDefault="005F03BD" w:rsidP="005F03B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14:paraId="67FEACB5" w14:textId="77777777" w:rsidR="005F03BD" w:rsidRPr="005F03BD" w:rsidRDefault="005F03BD" w:rsidP="005F03B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адекватное понимание причин успешности/неуспешности творческой деятельности.</w:t>
      </w:r>
    </w:p>
    <w:p w14:paraId="30347C1D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Обучающийся получит возможность для формирования:</w:t>
      </w:r>
    </w:p>
    <w:p w14:paraId="688A2EA3" w14:textId="77777777" w:rsidR="005F03BD" w:rsidRPr="005F03BD" w:rsidRDefault="005F03BD" w:rsidP="005F03B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14:paraId="182C15B5" w14:textId="77777777" w:rsidR="005F03BD" w:rsidRPr="005F03BD" w:rsidRDefault="005F03BD" w:rsidP="005F03B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выраженной познавательной мотивации;</w:t>
      </w:r>
    </w:p>
    <w:p w14:paraId="6E498935" w14:textId="77777777" w:rsidR="005F03BD" w:rsidRPr="005F03BD" w:rsidRDefault="005F03BD" w:rsidP="005F03B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устойчивого интереса к новым способам познания.</w:t>
      </w:r>
    </w:p>
    <w:p w14:paraId="1621A8E6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Регулятивные универсальные учебные действия</w:t>
      </w:r>
    </w:p>
    <w:p w14:paraId="24592FBC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Обучающийся научится:</w:t>
      </w:r>
    </w:p>
    <w:p w14:paraId="0C891146" w14:textId="77777777" w:rsidR="005F03BD" w:rsidRPr="005F03BD" w:rsidRDefault="005F03BD" w:rsidP="005F03B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планировать свои действия;</w:t>
      </w:r>
    </w:p>
    <w:p w14:paraId="016852F8" w14:textId="77777777" w:rsidR="005F03BD" w:rsidRPr="005F03BD" w:rsidRDefault="005F03BD" w:rsidP="005F03B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осуществлять итоговый и пошаговый контроль;</w:t>
      </w:r>
    </w:p>
    <w:p w14:paraId="1A43B1D6" w14:textId="77777777" w:rsidR="005F03BD" w:rsidRPr="005F03BD" w:rsidRDefault="005F03BD" w:rsidP="005F03B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адекватно воспринимать оценку учителя;</w:t>
      </w:r>
    </w:p>
    <w:p w14:paraId="320A2BFF" w14:textId="77777777" w:rsidR="005F03BD" w:rsidRPr="005F03BD" w:rsidRDefault="005F03BD" w:rsidP="005F03B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различать способ и результат действия.</w:t>
      </w:r>
    </w:p>
    <w:p w14:paraId="4B469F07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Обучающийся получит возможность научиться:</w:t>
      </w:r>
    </w:p>
    <w:p w14:paraId="6F4FB960" w14:textId="77777777" w:rsidR="005F03BD" w:rsidRPr="005F03BD" w:rsidRDefault="005F03BD" w:rsidP="005F03BD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проявлять познавательную инициативу;</w:t>
      </w:r>
    </w:p>
    <w:p w14:paraId="60879AB3" w14:textId="77777777" w:rsidR="005F03BD" w:rsidRPr="005F03BD" w:rsidRDefault="005F03BD" w:rsidP="005F03BD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самостоятельно находить варианты решения творческой задачи.</w:t>
      </w:r>
    </w:p>
    <w:p w14:paraId="4D46A48F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Коммуникативные универсальные учебные действия</w:t>
      </w:r>
    </w:p>
    <w:p w14:paraId="2A23F27E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Учащиеся смогут:</w:t>
      </w:r>
    </w:p>
    <w:p w14:paraId="401A9EDF" w14:textId="77777777" w:rsidR="005F03BD" w:rsidRPr="005F03BD" w:rsidRDefault="005F03BD" w:rsidP="005F03B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14:paraId="584D9558" w14:textId="77777777" w:rsidR="005F03BD" w:rsidRPr="005F03BD" w:rsidRDefault="005F03BD" w:rsidP="005F03B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14:paraId="336743FC" w14:textId="77777777" w:rsidR="005F03BD" w:rsidRPr="005F03BD" w:rsidRDefault="005F03BD" w:rsidP="005F03B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14:paraId="1BA7ED6C" w14:textId="77777777" w:rsidR="005F03BD" w:rsidRPr="005F03BD" w:rsidRDefault="005F03BD" w:rsidP="005F03B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договариваться, приходить к общему решению;</w:t>
      </w:r>
    </w:p>
    <w:p w14:paraId="144BF7AB" w14:textId="77777777" w:rsidR="005F03BD" w:rsidRPr="005F03BD" w:rsidRDefault="005F03BD" w:rsidP="005F03B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соблюдать корректность в высказываниях;</w:t>
      </w:r>
    </w:p>
    <w:p w14:paraId="41690DC6" w14:textId="77777777" w:rsidR="005F03BD" w:rsidRPr="005F03BD" w:rsidRDefault="005F03BD" w:rsidP="005F03B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задавать вопросы по существу;</w:t>
      </w:r>
    </w:p>
    <w:p w14:paraId="764236AC" w14:textId="77777777" w:rsidR="005F03BD" w:rsidRPr="005F03BD" w:rsidRDefault="005F03BD" w:rsidP="005F03B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контролировать действия партнёра.</w:t>
      </w:r>
    </w:p>
    <w:p w14:paraId="65386B34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Обучающийся получит возможность научиться:</w:t>
      </w:r>
    </w:p>
    <w:p w14:paraId="40759A82" w14:textId="77777777" w:rsidR="005F03BD" w:rsidRPr="005F03BD" w:rsidRDefault="005F03BD" w:rsidP="005F03B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учитывать разные мнения и обосновывать свою позицию;</w:t>
      </w:r>
    </w:p>
    <w:p w14:paraId="7AB5474A" w14:textId="77777777" w:rsidR="005F03BD" w:rsidRPr="005F03BD" w:rsidRDefault="005F03BD" w:rsidP="005F03B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владеть монологической и диалогической формой речи;</w:t>
      </w:r>
    </w:p>
    <w:p w14:paraId="177CC876" w14:textId="77777777" w:rsidR="005F03BD" w:rsidRPr="005F03BD" w:rsidRDefault="005F03BD" w:rsidP="005F03B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14:paraId="292323F8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Познавательные универсальные учебные действия</w:t>
      </w:r>
    </w:p>
    <w:p w14:paraId="4427B769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Обучающийся научится:</w:t>
      </w:r>
    </w:p>
    <w:p w14:paraId="42B41A93" w14:textId="77777777" w:rsidR="005F03BD" w:rsidRPr="005F03BD" w:rsidRDefault="005F03BD" w:rsidP="005F03B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14:paraId="126C54AB" w14:textId="77777777" w:rsidR="005F03BD" w:rsidRPr="005F03BD" w:rsidRDefault="005F03BD" w:rsidP="005F03B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высказываться в устной и письменной форме;</w:t>
      </w:r>
    </w:p>
    <w:p w14:paraId="60F8E0BD" w14:textId="77777777" w:rsidR="005F03BD" w:rsidRPr="005F03BD" w:rsidRDefault="005F03BD" w:rsidP="005F03B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объекты, выделять главное;</w:t>
      </w:r>
    </w:p>
    <w:p w14:paraId="46D28A7A" w14:textId="77777777" w:rsidR="005F03BD" w:rsidRPr="005F03BD" w:rsidRDefault="005F03BD" w:rsidP="005F03B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(целое из частей);</w:t>
      </w:r>
    </w:p>
    <w:p w14:paraId="16173FAB" w14:textId="77777777" w:rsidR="005F03BD" w:rsidRPr="005F03BD" w:rsidRDefault="005F03BD" w:rsidP="005F03B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проводить сравнение, классификацию по разным критериям;</w:t>
      </w:r>
    </w:p>
    <w:p w14:paraId="14F23254" w14:textId="77777777" w:rsidR="005F03BD" w:rsidRPr="005F03BD" w:rsidRDefault="005F03BD" w:rsidP="005F03B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14:paraId="2A8184A1" w14:textId="77777777" w:rsidR="005F03BD" w:rsidRPr="005F03BD" w:rsidRDefault="005F03BD" w:rsidP="005F03B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строить рассуждения об объекте.</w:t>
      </w:r>
    </w:p>
    <w:p w14:paraId="45C9CC3C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69ACF907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Обучающийся получит возможность научиться:</w:t>
      </w:r>
    </w:p>
    <w:p w14:paraId="2BDA7C94" w14:textId="77777777" w:rsidR="005F03BD" w:rsidRPr="005F03BD" w:rsidRDefault="005F03BD" w:rsidP="005F03B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14:paraId="77E9F6FB" w14:textId="77777777" w:rsidR="005F03BD" w:rsidRPr="005F03BD" w:rsidRDefault="005F03BD" w:rsidP="005F03B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14:paraId="65B4E462" w14:textId="77777777" w:rsidR="005F03BD" w:rsidRPr="005F03BD" w:rsidRDefault="005F03BD" w:rsidP="005F03B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14:paraId="67AA5E56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ind w:left="360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0DF2082D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ind w:left="360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результате занятий по предложенной программе учащиеся получат возможность:</w:t>
      </w:r>
    </w:p>
    <w:p w14:paraId="19304E4A" w14:textId="77777777" w:rsidR="005F03BD" w:rsidRPr="005F03BD" w:rsidRDefault="005F03BD" w:rsidP="005F03B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</w:p>
    <w:p w14:paraId="6D38193D" w14:textId="77777777" w:rsidR="005F03BD" w:rsidRPr="005F03BD" w:rsidRDefault="005F03BD" w:rsidP="005F03B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14:paraId="1C2D2762" w14:textId="77777777" w:rsidR="005F03BD" w:rsidRPr="005F03BD" w:rsidRDefault="005F03BD" w:rsidP="005F03B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познакомиться с новыми технологическими приёмами обработки различных материалов;</w:t>
      </w:r>
    </w:p>
    <w:p w14:paraId="0B4C9593" w14:textId="77777777" w:rsidR="005F03BD" w:rsidRPr="005F03BD" w:rsidRDefault="005F03BD" w:rsidP="005F03B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использовать ранее изученные приёмы в новых комбинациях и сочетаниях;</w:t>
      </w:r>
    </w:p>
    <w:p w14:paraId="1412DA02" w14:textId="77777777" w:rsidR="005F03BD" w:rsidRPr="005F03BD" w:rsidRDefault="005F03BD" w:rsidP="005F03B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14:paraId="32423BA5" w14:textId="77777777" w:rsidR="005F03BD" w:rsidRPr="005F03BD" w:rsidRDefault="005F03BD" w:rsidP="005F03B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трудовой деятельности в коллективе;</w:t>
      </w:r>
    </w:p>
    <w:p w14:paraId="31F6F645" w14:textId="77777777" w:rsidR="005F03BD" w:rsidRPr="005F03BD" w:rsidRDefault="005F03BD" w:rsidP="005F03B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14:paraId="6A5279EC" w14:textId="77777777" w:rsidR="005F03BD" w:rsidRPr="005F03BD" w:rsidRDefault="005F03BD" w:rsidP="005F03B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достичь оптимального для каждого уровня развития;</w:t>
      </w:r>
    </w:p>
    <w:p w14:paraId="791C5029" w14:textId="65F08182" w:rsidR="005F03BD" w:rsidRDefault="005F03BD" w:rsidP="005F03B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работы с информацией.</w:t>
      </w:r>
    </w:p>
    <w:p w14:paraId="56A548D8" w14:textId="77777777" w:rsidR="00BE7536" w:rsidRDefault="00BE7536" w:rsidP="00BE7536">
      <w:pPr>
        <w:widowControl/>
        <w:shd w:val="clear" w:color="auto" w:fill="FFFFFF"/>
        <w:autoSpaceDE/>
        <w:autoSpaceDN/>
        <w:adjustRightInd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5FE1D" w14:textId="07FA9AFE" w:rsidR="00BE7536" w:rsidRPr="00BE7536" w:rsidRDefault="00BE7536" w:rsidP="00BE7536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14:paraId="3418C662" w14:textId="77777777" w:rsidR="00BE7536" w:rsidRPr="00BE7536" w:rsidRDefault="00BE7536" w:rsidP="00BE7536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80071D" w14:textId="4EE8FCBA" w:rsidR="00BE7536" w:rsidRDefault="00BE7536" w:rsidP="00BE7536">
      <w:pPr>
        <w:widowControl/>
        <w:shd w:val="clear" w:color="auto" w:fill="FFFFFF"/>
        <w:autoSpaceDE/>
        <w:autoSpaceDN/>
        <w:adjustRightInd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с природными материалами (4 ч) </w:t>
      </w:r>
    </w:p>
    <w:p w14:paraId="0AF78781" w14:textId="7FBA08A8" w:rsidR="00BE7536" w:rsidRDefault="00BE7536" w:rsidP="00BE7536">
      <w:pPr>
        <w:widowControl/>
        <w:shd w:val="clear" w:color="auto" w:fill="FFFFFF"/>
        <w:autoSpaceDE/>
        <w:autoSpaceDN/>
        <w:adjustRightInd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Объемные и плоскостные аппликации (18ч)</w:t>
      </w:r>
    </w:p>
    <w:p w14:paraId="1EEB0068" w14:textId="58CEA955" w:rsidR="00BE7536" w:rsidRDefault="00BE7536" w:rsidP="00BE7536">
      <w:pPr>
        <w:widowControl/>
        <w:shd w:val="clear" w:color="auto" w:fill="FFFFFF"/>
        <w:autoSpaceDE/>
        <w:autoSpaceDN/>
        <w:adjustRightInd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 пластическими материалами (6ч)</w:t>
      </w:r>
    </w:p>
    <w:p w14:paraId="0B430E27" w14:textId="4360A557" w:rsidR="00BE7536" w:rsidRDefault="00BE7536" w:rsidP="00BE7536">
      <w:pPr>
        <w:widowControl/>
        <w:shd w:val="clear" w:color="auto" w:fill="FFFFFF"/>
        <w:autoSpaceDE/>
        <w:autoSpaceDN/>
        <w:adjustRightInd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Модульное оригами (6 ч)</w:t>
      </w:r>
    </w:p>
    <w:p w14:paraId="71A730A7" w14:textId="360261D1" w:rsidR="005F03BD" w:rsidRDefault="005F03BD" w:rsidP="005F03BD">
      <w:pPr>
        <w:widowControl/>
        <w:shd w:val="clear" w:color="auto" w:fill="FFFFFF"/>
        <w:autoSpaceDE/>
        <w:autoSpaceDN/>
        <w:adjustRightInd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967359" w14:textId="77777777" w:rsidR="005F03BD" w:rsidRPr="008702EC" w:rsidRDefault="005F03BD" w:rsidP="008702EC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center"/>
        <w:rPr>
          <w:rFonts w:ascii="Open Sans" w:hAnsi="Open Sans" w:cs="Open Sans"/>
          <w:color w:val="181818"/>
          <w:sz w:val="28"/>
          <w:szCs w:val="28"/>
        </w:rPr>
      </w:pPr>
      <w:r w:rsidRPr="008702EC">
        <w:rPr>
          <w:rFonts w:ascii="Times New Roman" w:hAnsi="Times New Roman" w:cs="Times New Roman"/>
          <w:b/>
          <w:bCs/>
          <w:color w:val="181818"/>
          <w:sz w:val="28"/>
          <w:szCs w:val="28"/>
        </w:rPr>
        <w:t>Тематическое планирование</w:t>
      </w:r>
    </w:p>
    <w:p w14:paraId="3CD3E3EA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rPr>
          <w:rFonts w:ascii="Open Sans" w:hAnsi="Open Sans" w:cs="Open Sans"/>
          <w:color w:val="181818"/>
          <w:sz w:val="21"/>
          <w:szCs w:val="21"/>
        </w:rPr>
      </w:pPr>
      <w:r w:rsidRPr="005F03BD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992"/>
        <w:gridCol w:w="5954"/>
      </w:tblGrid>
      <w:tr w:rsidR="005F03BD" w:rsidRPr="005F03BD" w14:paraId="545AEDC8" w14:textId="77777777" w:rsidTr="005D03B3">
        <w:tc>
          <w:tcPr>
            <w:tcW w:w="708" w:type="dxa"/>
          </w:tcPr>
          <w:p w14:paraId="27DB65E5" w14:textId="77777777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26E0CC86" w14:textId="77777777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</w:tcPr>
          <w:p w14:paraId="1912EB5A" w14:textId="77777777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3BD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gramEnd"/>
            <w:r w:rsidRPr="005F03B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954" w:type="dxa"/>
          </w:tcPr>
          <w:p w14:paraId="05DB97CB" w14:textId="77777777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учебной деятельности обучающихся </w:t>
            </w:r>
          </w:p>
        </w:tc>
      </w:tr>
      <w:tr w:rsidR="005F03BD" w:rsidRPr="005F03BD" w14:paraId="77FEE57E" w14:textId="77777777" w:rsidTr="005D03B3">
        <w:tc>
          <w:tcPr>
            <w:tcW w:w="708" w:type="dxa"/>
          </w:tcPr>
          <w:p w14:paraId="3F6103D9" w14:textId="77777777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D7324C5" w14:textId="77777777" w:rsidR="005F03BD" w:rsidRPr="00880E14" w:rsidRDefault="005F03BD" w:rsidP="005F03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color w:val="11111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80E14">
              <w:rPr>
                <w:color w:val="000000"/>
                <w:bdr w:val="none" w:sz="0" w:space="0" w:color="auto" w:frame="1"/>
              </w:rPr>
              <w:t>Работа с природными материалами</w:t>
            </w:r>
          </w:p>
          <w:p w14:paraId="35567548" w14:textId="1041192C" w:rsidR="005F03BD" w:rsidRPr="00880E14" w:rsidRDefault="005F03BD" w:rsidP="005F03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color w:val="111115"/>
              </w:rPr>
            </w:pPr>
          </w:p>
          <w:p w14:paraId="07DD6EC8" w14:textId="195D115B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EFA50E" w14:textId="655DFE58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80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5954" w:type="dxa"/>
          </w:tcPr>
          <w:p w14:paraId="367021D5" w14:textId="77777777" w:rsidR="00880E14" w:rsidRDefault="00880E14" w:rsidP="00880E1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Составляют тематическую композицию</w:t>
            </w:r>
          </w:p>
          <w:p w14:paraId="41D8D43A" w14:textId="370D3E4D" w:rsidR="00880E14" w:rsidRDefault="00BE7536" w:rsidP="00880E1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Используют</w:t>
            </w:r>
            <w:r w:rsidR="00880E14">
              <w:rPr>
                <w:rStyle w:val="c0"/>
                <w:color w:val="000000"/>
              </w:rPr>
              <w:t xml:space="preserve"> свои знания о материалах и приёмах работы в практической деятельности (при изготовлении изделий).</w:t>
            </w:r>
          </w:p>
          <w:p w14:paraId="36529175" w14:textId="77777777" w:rsidR="00880E14" w:rsidRDefault="00880E14" w:rsidP="00880E1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 Экономно расходуют материалы при выполнении.</w:t>
            </w:r>
          </w:p>
          <w:p w14:paraId="0664C4E9" w14:textId="3BA5972F" w:rsidR="00880E14" w:rsidRDefault="00880E14" w:rsidP="00880E1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lastRenderedPageBreak/>
              <w:t>Создают и оформляют тематическую композицию.</w:t>
            </w:r>
          </w:p>
          <w:p w14:paraId="62E2C215" w14:textId="77777777" w:rsidR="00880E14" w:rsidRDefault="00880E14" w:rsidP="00880E1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Составляют план своей работы</w:t>
            </w:r>
          </w:p>
          <w:p w14:paraId="263D51BA" w14:textId="77777777" w:rsidR="00880E14" w:rsidRDefault="00880E14" w:rsidP="00880E1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Решают художественные задачи с опорой на знания правил композиции</w:t>
            </w:r>
          </w:p>
          <w:p w14:paraId="7019F92F" w14:textId="77777777" w:rsidR="00880E14" w:rsidRDefault="00880E14" w:rsidP="00880E1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Приобретают практические навыки и умения в прикладном творчестве</w:t>
            </w:r>
          </w:p>
          <w:p w14:paraId="2F796813" w14:textId="77777777" w:rsidR="00880E14" w:rsidRDefault="00880E14" w:rsidP="00880E1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Определяют виды и жанры искусства</w:t>
            </w:r>
          </w:p>
          <w:p w14:paraId="6A346B22" w14:textId="77777777" w:rsidR="005F03BD" w:rsidRPr="005F03BD" w:rsidRDefault="005F03BD" w:rsidP="00880E1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3BD" w:rsidRPr="005F03BD" w14:paraId="16CF6E5D" w14:textId="77777777" w:rsidTr="005D03B3">
        <w:tc>
          <w:tcPr>
            <w:tcW w:w="708" w:type="dxa"/>
          </w:tcPr>
          <w:p w14:paraId="08B7136E" w14:textId="77777777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14:paraId="727111CA" w14:textId="79CC0266" w:rsidR="005F03BD" w:rsidRPr="00880E14" w:rsidRDefault="005F03BD" w:rsidP="005F03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Объёмные</w:t>
            </w:r>
            <w:r w:rsidR="00880E14" w:rsidRPr="00880E1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80E1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 плоскостные аппликации</w:t>
            </w:r>
          </w:p>
        </w:tc>
        <w:tc>
          <w:tcPr>
            <w:tcW w:w="992" w:type="dxa"/>
            <w:vAlign w:val="center"/>
          </w:tcPr>
          <w:p w14:paraId="76C46060" w14:textId="55E695CE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E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5954" w:type="dxa"/>
          </w:tcPr>
          <w:p w14:paraId="029CDA04" w14:textId="03C0363B" w:rsidR="008702EC" w:rsidRPr="008702EC" w:rsidRDefault="008702EC" w:rsidP="008702E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Составляют тематическую композицию. Создают и оформляют тематическую композицию.</w:t>
            </w:r>
          </w:p>
          <w:p w14:paraId="56648167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Составляют план своей работы</w:t>
            </w:r>
          </w:p>
          <w:p w14:paraId="68C51DDD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Работают самостоятельно и в группе при выполнении творческих заданий</w:t>
            </w:r>
          </w:p>
          <w:p w14:paraId="555E709D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Выбирают художественный материал</w:t>
            </w:r>
          </w:p>
          <w:p w14:paraId="23130D81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Решают художественные задачи с опорой на знания правил композиции</w:t>
            </w:r>
          </w:p>
          <w:p w14:paraId="3EF176DA" w14:textId="17B9C640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 Приобретают практические навыки и умения в прикладном творчестве</w:t>
            </w:r>
          </w:p>
          <w:p w14:paraId="00B40FD1" w14:textId="77777777" w:rsidR="005F03BD" w:rsidRPr="005F03BD" w:rsidRDefault="005F03BD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F03BD" w:rsidRPr="005F03BD" w14:paraId="5D59D9C6" w14:textId="77777777" w:rsidTr="005D03B3">
        <w:tc>
          <w:tcPr>
            <w:tcW w:w="708" w:type="dxa"/>
          </w:tcPr>
          <w:p w14:paraId="2EC9AA6C" w14:textId="77777777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99BBEE7" w14:textId="273939F5" w:rsidR="005F03BD" w:rsidRPr="00880E14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Работа с пластическими материалами </w:t>
            </w:r>
          </w:p>
        </w:tc>
        <w:tc>
          <w:tcPr>
            <w:tcW w:w="992" w:type="dxa"/>
          </w:tcPr>
          <w:p w14:paraId="36F74E97" w14:textId="207A127F" w:rsidR="005F03BD" w:rsidRPr="005F03BD" w:rsidRDefault="00880E14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03BD" w:rsidRPr="005F03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954" w:type="dxa"/>
          </w:tcPr>
          <w:p w14:paraId="22B3BD2E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Используют особенности материала для передачи цвета, объема и фактуры реальных объектов.</w:t>
            </w:r>
          </w:p>
          <w:p w14:paraId="646D54F7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Используют свои знания о материалах и приёмах работы в практической деятельности (при изготовлении изделий).</w:t>
            </w:r>
          </w:p>
          <w:p w14:paraId="33CA4104" w14:textId="6979DCD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Выбирают художественный материал</w:t>
            </w:r>
          </w:p>
          <w:p w14:paraId="712D1516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Решают художественные задачи с опорой на знания правил композиции</w:t>
            </w:r>
          </w:p>
          <w:p w14:paraId="698ED6A4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Осваивают технологии при работе с пластилином</w:t>
            </w:r>
          </w:p>
          <w:p w14:paraId="7A2E78DA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Анализируют полученную информацию</w:t>
            </w:r>
          </w:p>
          <w:p w14:paraId="63DF4831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Определяют виды и жанры искусства</w:t>
            </w:r>
          </w:p>
          <w:p w14:paraId="07E16987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Приобретают практические навыки и умения в художественном творчестве</w:t>
            </w:r>
          </w:p>
          <w:p w14:paraId="6D9A1ED5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Приобретают практические навыки и умения в прикладном творчестве</w:t>
            </w:r>
          </w:p>
          <w:p w14:paraId="0033C6AF" w14:textId="77777777" w:rsidR="005F03BD" w:rsidRPr="005F03BD" w:rsidRDefault="005F03BD" w:rsidP="00880E1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3BD" w:rsidRPr="005F03BD" w14:paraId="022C5684" w14:textId="77777777" w:rsidTr="005D03B3">
        <w:tc>
          <w:tcPr>
            <w:tcW w:w="708" w:type="dxa"/>
          </w:tcPr>
          <w:p w14:paraId="617D32D3" w14:textId="16BAF290" w:rsidR="005F03BD" w:rsidRPr="005F03BD" w:rsidRDefault="00880E14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1B13B992" w14:textId="78F8D1B7" w:rsidR="005F03BD" w:rsidRPr="00880E14" w:rsidRDefault="00880E14" w:rsidP="005F03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0E1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Модульное оригами (6 часов)</w:t>
            </w:r>
          </w:p>
        </w:tc>
        <w:tc>
          <w:tcPr>
            <w:tcW w:w="992" w:type="dxa"/>
          </w:tcPr>
          <w:p w14:paraId="5EC2E59D" w14:textId="3DFD803E" w:rsidR="005F03BD" w:rsidRPr="005F03BD" w:rsidRDefault="00880E14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5954" w:type="dxa"/>
          </w:tcPr>
          <w:p w14:paraId="70D00A23" w14:textId="1A338F39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Используют свои знания о материалах и приёмах работы в практической деятельности (при изготовлении изделий).</w:t>
            </w:r>
          </w:p>
          <w:p w14:paraId="7821C27E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Решают художественные задачи с опорой на знания правил композиции</w:t>
            </w:r>
          </w:p>
          <w:p w14:paraId="2E2794B9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Анализируют полученную информацию</w:t>
            </w:r>
          </w:p>
          <w:p w14:paraId="3F814FA1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Определяют виды и жанры искусства</w:t>
            </w:r>
          </w:p>
          <w:p w14:paraId="5ED8A5D5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Приобретают практические навыки и умения в художественном творчестве</w:t>
            </w:r>
          </w:p>
          <w:p w14:paraId="385ECE1F" w14:textId="77777777" w:rsidR="008702EC" w:rsidRDefault="008702EC" w:rsidP="00870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Приобретают практические навыки и умения в прикладном творчестве</w:t>
            </w:r>
          </w:p>
          <w:p w14:paraId="75EF8E20" w14:textId="77777777" w:rsidR="005F03BD" w:rsidRPr="005F03BD" w:rsidRDefault="005F03BD" w:rsidP="005F03BD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6F5F2D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3C37A5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772F8D6E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7651A2A7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</w:rPr>
      </w:pPr>
      <w:r w:rsidRPr="005F03BD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14:paraId="75278A1B" w14:textId="77777777" w:rsidR="005F03BD" w:rsidRPr="005239F1" w:rsidRDefault="005F03BD" w:rsidP="005F03B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BCB21D1" w14:textId="77777777" w:rsidR="005F03BD" w:rsidRPr="005239F1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45FE540A" w14:textId="77777777" w:rsidR="005C599A" w:rsidRDefault="005C599A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48EADB73" w14:textId="77777777" w:rsidR="005C599A" w:rsidRDefault="005C599A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74F1A01E" w14:textId="77777777" w:rsidR="005C599A" w:rsidRDefault="005C599A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74989AD4" w14:textId="77777777" w:rsidR="005C599A" w:rsidRDefault="005C599A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1D78A1A4" w14:textId="77777777" w:rsidR="005C599A" w:rsidRDefault="005C599A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326375DD" w14:textId="77777777" w:rsidR="005C599A" w:rsidRDefault="005C599A"/>
    <w:sectPr w:rsidR="005C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7ED1"/>
    <w:multiLevelType w:val="multilevel"/>
    <w:tmpl w:val="FE38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21D3F"/>
    <w:multiLevelType w:val="hybridMultilevel"/>
    <w:tmpl w:val="FD986F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39A2"/>
    <w:multiLevelType w:val="hybridMultilevel"/>
    <w:tmpl w:val="FD986FE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753BC"/>
    <w:multiLevelType w:val="multilevel"/>
    <w:tmpl w:val="13B6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1D0493"/>
    <w:multiLevelType w:val="multilevel"/>
    <w:tmpl w:val="71C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136FCB"/>
    <w:multiLevelType w:val="multilevel"/>
    <w:tmpl w:val="400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7467D0"/>
    <w:multiLevelType w:val="hybridMultilevel"/>
    <w:tmpl w:val="AE34954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137CA2"/>
    <w:multiLevelType w:val="multilevel"/>
    <w:tmpl w:val="4246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147209"/>
    <w:multiLevelType w:val="multilevel"/>
    <w:tmpl w:val="2C3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9204C2"/>
    <w:multiLevelType w:val="multilevel"/>
    <w:tmpl w:val="5F26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7C658A"/>
    <w:multiLevelType w:val="multilevel"/>
    <w:tmpl w:val="50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321407"/>
    <w:multiLevelType w:val="multilevel"/>
    <w:tmpl w:val="F108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1351279">
    <w:abstractNumId w:val="1"/>
  </w:num>
  <w:num w:numId="2" w16cid:durableId="736439406">
    <w:abstractNumId w:val="3"/>
  </w:num>
  <w:num w:numId="3" w16cid:durableId="1083185867">
    <w:abstractNumId w:val="9"/>
  </w:num>
  <w:num w:numId="4" w16cid:durableId="250816953">
    <w:abstractNumId w:val="0"/>
  </w:num>
  <w:num w:numId="5" w16cid:durableId="1183127529">
    <w:abstractNumId w:val="7"/>
  </w:num>
  <w:num w:numId="6" w16cid:durableId="2037072753">
    <w:abstractNumId w:val="8"/>
  </w:num>
  <w:num w:numId="7" w16cid:durableId="45029613">
    <w:abstractNumId w:val="10"/>
  </w:num>
  <w:num w:numId="8" w16cid:durableId="1634359872">
    <w:abstractNumId w:val="5"/>
  </w:num>
  <w:num w:numId="9" w16cid:durableId="572155710">
    <w:abstractNumId w:val="11"/>
  </w:num>
  <w:num w:numId="10" w16cid:durableId="2119139316">
    <w:abstractNumId w:val="4"/>
  </w:num>
  <w:num w:numId="11" w16cid:durableId="1248685903">
    <w:abstractNumId w:val="2"/>
  </w:num>
  <w:num w:numId="12" w16cid:durableId="448746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9A"/>
    <w:rsid w:val="00222867"/>
    <w:rsid w:val="005C599A"/>
    <w:rsid w:val="005F03BD"/>
    <w:rsid w:val="008702EC"/>
    <w:rsid w:val="00880E14"/>
    <w:rsid w:val="00BE7536"/>
    <w:rsid w:val="00E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D389"/>
  <w15:chartTrackingRefBased/>
  <w15:docId w15:val="{B5904D4D-34D4-4716-8436-921A95CB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3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80E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0E14"/>
  </w:style>
  <w:style w:type="paragraph" w:customStyle="1" w:styleId="c1">
    <w:name w:val="c1"/>
    <w:basedOn w:val="a"/>
    <w:rsid w:val="008702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Янкович</dc:creator>
  <cp:keywords/>
  <dc:description/>
  <cp:lastModifiedBy>Наталия Янкович</cp:lastModifiedBy>
  <cp:revision>4</cp:revision>
  <dcterms:created xsi:type="dcterms:W3CDTF">2022-09-27T14:47:00Z</dcterms:created>
  <dcterms:modified xsi:type="dcterms:W3CDTF">2022-09-27T17:27:00Z</dcterms:modified>
</cp:coreProperties>
</file>